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C6D92" w14:textId="63D73E9F" w:rsidR="00F267D7" w:rsidRDefault="00F267D7" w:rsidP="00F267D7">
      <w:pPr>
        <w:pStyle w:val="Title"/>
        <w:jc w:val="center"/>
      </w:pPr>
      <w:r>
        <w:t xml:space="preserve">Sales </w:t>
      </w:r>
      <w:r>
        <w:t>T</w:t>
      </w:r>
      <w:r>
        <w:t xml:space="preserve">ax </w:t>
      </w:r>
      <w:r>
        <w:t>R</w:t>
      </w:r>
      <w:r>
        <w:t>ate on Utilities in Tennessee</w:t>
      </w:r>
    </w:p>
    <w:p w14:paraId="2F844591" w14:textId="77777777" w:rsidR="00F267D7" w:rsidRPr="00A46ED6" w:rsidRDefault="00F267D7" w:rsidP="00F267D7"/>
    <w:p w14:paraId="006DA91E" w14:textId="77777777" w:rsidR="00F267D7" w:rsidRDefault="00F267D7" w:rsidP="00F267D7"/>
    <w:p w14:paraId="09FD846C" w14:textId="77777777" w:rsidR="00F267D7" w:rsidRDefault="00F267D7" w:rsidP="00F267D7">
      <w:pPr>
        <w:jc w:val="center"/>
        <w:rPr>
          <w:b/>
          <w:bCs/>
          <w:sz w:val="36"/>
          <w:szCs w:val="36"/>
        </w:rPr>
      </w:pPr>
      <w:r w:rsidRPr="00235E9E">
        <w:rPr>
          <w:b/>
          <w:bCs/>
          <w:sz w:val="36"/>
          <w:szCs w:val="36"/>
        </w:rPr>
        <w:t>Water Sales</w:t>
      </w:r>
      <w:r>
        <w:rPr>
          <w:b/>
          <w:bCs/>
          <w:sz w:val="36"/>
          <w:szCs w:val="36"/>
        </w:rPr>
        <w:t xml:space="preserve"> </w:t>
      </w:r>
    </w:p>
    <w:p w14:paraId="5DCDD044" w14:textId="77777777" w:rsidR="00F267D7" w:rsidRPr="00235E9E" w:rsidRDefault="00F267D7" w:rsidP="00F267D7">
      <w:pPr>
        <w:jc w:val="center"/>
        <w:rPr>
          <w:b/>
          <w:bCs/>
          <w:sz w:val="36"/>
          <w:szCs w:val="36"/>
        </w:rPr>
      </w:pPr>
    </w:p>
    <w:p w14:paraId="3BBBAC6A" w14:textId="77777777" w:rsidR="00F267D7" w:rsidRPr="00A46ED6" w:rsidRDefault="00F267D7" w:rsidP="00F267D7">
      <w:pPr>
        <w:jc w:val="center"/>
        <w:rPr>
          <w:sz w:val="28"/>
          <w:szCs w:val="28"/>
        </w:rPr>
      </w:pPr>
      <w:r w:rsidRPr="00A46ED6">
        <w:rPr>
          <w:sz w:val="28"/>
          <w:szCs w:val="28"/>
        </w:rPr>
        <w:t>According to Tennessee Code Annotated 67-6-206(b)(1):</w:t>
      </w:r>
    </w:p>
    <w:p w14:paraId="29D2294A" w14:textId="77777777" w:rsidR="00F267D7" w:rsidRPr="00235E9E" w:rsidRDefault="00F267D7" w:rsidP="00F267D7">
      <w:pPr>
        <w:jc w:val="center"/>
        <w:rPr>
          <w:sz w:val="32"/>
          <w:szCs w:val="32"/>
        </w:rPr>
      </w:pPr>
      <w:r w:rsidRPr="002D7536">
        <w:rPr>
          <w:b/>
          <w:bCs/>
          <w:sz w:val="32"/>
          <w:szCs w:val="32"/>
        </w:rPr>
        <w:t>1.50%</w:t>
      </w:r>
      <w:r w:rsidRPr="00235E9E">
        <w:rPr>
          <w:sz w:val="32"/>
          <w:szCs w:val="32"/>
        </w:rPr>
        <w:t xml:space="preserve"> Sales tax rate for Manufacturing customers</w:t>
      </w:r>
    </w:p>
    <w:p w14:paraId="7E86B9FF" w14:textId="77777777" w:rsidR="00F267D7" w:rsidRPr="00235E9E" w:rsidRDefault="00F267D7" w:rsidP="00F267D7">
      <w:pPr>
        <w:jc w:val="center"/>
        <w:rPr>
          <w:sz w:val="32"/>
          <w:szCs w:val="32"/>
        </w:rPr>
      </w:pPr>
      <w:r w:rsidRPr="002D7536">
        <w:rPr>
          <w:b/>
          <w:bCs/>
          <w:sz w:val="32"/>
          <w:szCs w:val="32"/>
        </w:rPr>
        <w:t>9.75 %</w:t>
      </w:r>
      <w:r w:rsidRPr="00235E9E">
        <w:rPr>
          <w:sz w:val="32"/>
          <w:szCs w:val="32"/>
        </w:rPr>
        <w:t xml:space="preserve"> Sales tax rate for Residential</w:t>
      </w:r>
      <w:r>
        <w:rPr>
          <w:sz w:val="32"/>
          <w:szCs w:val="32"/>
        </w:rPr>
        <w:t xml:space="preserve">/Business </w:t>
      </w:r>
      <w:r w:rsidRPr="00235E9E">
        <w:rPr>
          <w:sz w:val="32"/>
          <w:szCs w:val="32"/>
        </w:rPr>
        <w:t xml:space="preserve">customers </w:t>
      </w:r>
    </w:p>
    <w:p w14:paraId="119A5BBC" w14:textId="77777777" w:rsidR="00F267D7" w:rsidRPr="002D7536" w:rsidRDefault="00F267D7" w:rsidP="00F267D7">
      <w:pPr>
        <w:jc w:val="center"/>
        <w:rPr>
          <w:sz w:val="28"/>
          <w:szCs w:val="28"/>
        </w:rPr>
      </w:pPr>
      <w:r w:rsidRPr="002D7536">
        <w:rPr>
          <w:b/>
          <w:bCs/>
          <w:sz w:val="28"/>
          <w:szCs w:val="28"/>
        </w:rPr>
        <w:t>9.50%</w:t>
      </w:r>
      <w:r w:rsidRPr="002D7536">
        <w:rPr>
          <w:sz w:val="28"/>
          <w:szCs w:val="28"/>
        </w:rPr>
        <w:t xml:space="preserve"> Sales tax rate for Residential/Business customers in Decatur Co.</w:t>
      </w:r>
    </w:p>
    <w:p w14:paraId="69BDE495" w14:textId="77777777" w:rsidR="00F267D7" w:rsidRPr="00235E9E" w:rsidRDefault="00F267D7" w:rsidP="00F267D7">
      <w:pPr>
        <w:jc w:val="center"/>
        <w:rPr>
          <w:sz w:val="32"/>
          <w:szCs w:val="32"/>
        </w:rPr>
      </w:pPr>
    </w:p>
    <w:p w14:paraId="34F70531" w14:textId="77777777" w:rsidR="00F267D7" w:rsidRDefault="00F267D7" w:rsidP="00F267D7">
      <w:pPr>
        <w:jc w:val="center"/>
        <w:rPr>
          <w:b/>
          <w:bCs/>
          <w:sz w:val="36"/>
          <w:szCs w:val="36"/>
        </w:rPr>
      </w:pPr>
      <w:r w:rsidRPr="00235E9E">
        <w:rPr>
          <w:b/>
          <w:bCs/>
          <w:sz w:val="36"/>
          <w:szCs w:val="36"/>
        </w:rPr>
        <w:t>Natural Gas Sales</w:t>
      </w:r>
    </w:p>
    <w:p w14:paraId="038EF335" w14:textId="77777777" w:rsidR="00F267D7" w:rsidRPr="00235E9E" w:rsidRDefault="00F267D7" w:rsidP="00F267D7">
      <w:pPr>
        <w:jc w:val="center"/>
        <w:rPr>
          <w:b/>
          <w:bCs/>
          <w:sz w:val="36"/>
          <w:szCs w:val="36"/>
        </w:rPr>
      </w:pPr>
    </w:p>
    <w:p w14:paraId="1E14F9E5" w14:textId="77777777" w:rsidR="00F267D7" w:rsidRPr="00A46ED6" w:rsidRDefault="00F267D7" w:rsidP="00F267D7">
      <w:pPr>
        <w:jc w:val="center"/>
        <w:rPr>
          <w:sz w:val="28"/>
          <w:szCs w:val="28"/>
        </w:rPr>
      </w:pPr>
      <w:r w:rsidRPr="00A46ED6">
        <w:rPr>
          <w:sz w:val="28"/>
          <w:szCs w:val="28"/>
        </w:rPr>
        <w:t>According to Tennessee Code Annotated 67-6-206(b)(1) and 67-6-334:</w:t>
      </w:r>
    </w:p>
    <w:p w14:paraId="25C37E2A" w14:textId="77777777" w:rsidR="00F267D7" w:rsidRPr="00235E9E" w:rsidRDefault="00F267D7" w:rsidP="00F267D7">
      <w:pPr>
        <w:jc w:val="center"/>
        <w:rPr>
          <w:sz w:val="32"/>
          <w:szCs w:val="32"/>
        </w:rPr>
      </w:pPr>
      <w:r w:rsidRPr="002D7536">
        <w:rPr>
          <w:b/>
          <w:bCs/>
          <w:sz w:val="32"/>
          <w:szCs w:val="32"/>
        </w:rPr>
        <w:t>1.50%</w:t>
      </w:r>
      <w:r w:rsidRPr="00235E9E">
        <w:rPr>
          <w:sz w:val="32"/>
          <w:szCs w:val="32"/>
        </w:rPr>
        <w:t xml:space="preserve"> Sales tax rate for Manufacturing customers</w:t>
      </w:r>
    </w:p>
    <w:p w14:paraId="57CBDF08" w14:textId="77777777" w:rsidR="00F267D7" w:rsidRPr="00235E9E" w:rsidRDefault="00F267D7" w:rsidP="00F267D7">
      <w:pPr>
        <w:jc w:val="center"/>
        <w:rPr>
          <w:sz w:val="32"/>
          <w:szCs w:val="32"/>
        </w:rPr>
      </w:pPr>
      <w:r w:rsidRPr="002D7536">
        <w:rPr>
          <w:b/>
          <w:bCs/>
          <w:sz w:val="32"/>
          <w:szCs w:val="32"/>
        </w:rPr>
        <w:t>7.00%</w:t>
      </w:r>
      <w:r w:rsidRPr="00235E9E">
        <w:rPr>
          <w:sz w:val="32"/>
          <w:szCs w:val="32"/>
        </w:rPr>
        <w:t xml:space="preserve"> Sales tax rate for all other business/commercial customers</w:t>
      </w:r>
    </w:p>
    <w:p w14:paraId="43382493" w14:textId="77777777" w:rsidR="00F267D7" w:rsidRPr="00B4297F" w:rsidRDefault="00F267D7" w:rsidP="00F267D7">
      <w:pPr>
        <w:jc w:val="center"/>
        <w:rPr>
          <w:sz w:val="28"/>
          <w:szCs w:val="28"/>
        </w:rPr>
      </w:pPr>
      <w:r w:rsidRPr="00235E9E">
        <w:rPr>
          <w:sz w:val="32"/>
          <w:szCs w:val="32"/>
        </w:rPr>
        <w:t xml:space="preserve">Residential Customers are </w:t>
      </w:r>
      <w:r w:rsidRPr="002D7536">
        <w:rPr>
          <w:b/>
          <w:bCs/>
          <w:sz w:val="32"/>
          <w:szCs w:val="32"/>
        </w:rPr>
        <w:t>EXEMPT</w:t>
      </w:r>
      <w:r w:rsidRPr="00235E9E">
        <w:rPr>
          <w:sz w:val="32"/>
          <w:szCs w:val="32"/>
        </w:rPr>
        <w:t xml:space="preserve"> from Tax on Natural Gas Sales</w:t>
      </w:r>
    </w:p>
    <w:p w14:paraId="5BE0001B" w14:textId="77777777" w:rsidR="00F267D7" w:rsidRDefault="00F267D7" w:rsidP="00F267D7">
      <w:pPr>
        <w:jc w:val="center"/>
        <w:rPr>
          <w:sz w:val="36"/>
          <w:szCs w:val="36"/>
        </w:rPr>
      </w:pPr>
    </w:p>
    <w:p w14:paraId="5221C402" w14:textId="77777777" w:rsidR="000806DF" w:rsidRPr="00A46ED6" w:rsidRDefault="000806DF" w:rsidP="000806DF"/>
    <w:p w14:paraId="58AE1FAC" w14:textId="77777777" w:rsidR="000806DF" w:rsidRDefault="000806DF" w:rsidP="000806DF">
      <w:pPr>
        <w:jc w:val="center"/>
        <w:rPr>
          <w:sz w:val="36"/>
          <w:szCs w:val="36"/>
        </w:rPr>
      </w:pPr>
    </w:p>
    <w:p w14:paraId="1BE0746C" w14:textId="77777777" w:rsidR="00A63C56" w:rsidRPr="00A63C56" w:rsidRDefault="00A63C56" w:rsidP="004A77A7">
      <w:pPr>
        <w:spacing w:after="0" w:line="240" w:lineRule="auto"/>
        <w:rPr>
          <w:sz w:val="28"/>
          <w:szCs w:val="28"/>
        </w:rPr>
      </w:pPr>
    </w:p>
    <w:sectPr w:rsidR="00A63C56" w:rsidRPr="00A63C56" w:rsidSect="003E319A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C336" w14:textId="77777777" w:rsidR="003E319A" w:rsidRDefault="003E319A" w:rsidP="003E319A">
      <w:pPr>
        <w:spacing w:after="0" w:line="240" w:lineRule="auto"/>
      </w:pPr>
      <w:r>
        <w:separator/>
      </w:r>
    </w:p>
  </w:endnote>
  <w:endnote w:type="continuationSeparator" w:id="0">
    <w:p w14:paraId="086FF07A" w14:textId="77777777" w:rsidR="003E319A" w:rsidRDefault="003E319A" w:rsidP="003E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ras Bold ITC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3199B" w14:textId="77777777" w:rsidR="003E319A" w:rsidRDefault="003E319A" w:rsidP="003E319A">
      <w:pPr>
        <w:spacing w:after="0" w:line="240" w:lineRule="auto"/>
      </w:pPr>
      <w:r>
        <w:separator/>
      </w:r>
    </w:p>
  </w:footnote>
  <w:footnote w:type="continuationSeparator" w:id="0">
    <w:p w14:paraId="621CC9E3" w14:textId="77777777" w:rsidR="003E319A" w:rsidRDefault="003E319A" w:rsidP="003E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FF3AF" w14:textId="6A267B18" w:rsidR="003E319A" w:rsidRPr="001E1A69" w:rsidRDefault="000806DF" w:rsidP="003E319A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61312" behindDoc="1" locked="0" layoutInCell="1" allowOverlap="1" wp14:anchorId="05274220" wp14:editId="3C56D497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3071495" cy="934720"/>
              <wp:effectExtent l="0" t="0" r="0" b="0"/>
              <wp:wrapNone/>
              <wp:docPr id="277686553" name="Canvas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417160" y="81373"/>
                          <a:ext cx="2644741" cy="372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BF5976" w14:textId="52A60253" w:rsidR="003E319A" w:rsidRPr="004C5034" w:rsidRDefault="003E319A" w:rsidP="003E319A">
                            <w:pPr>
                              <w:rPr>
                                <w:rFonts w:ascii="Eras Bold ITC" w:hAnsi="Eras Bold ITC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015447" y="20254"/>
                          <a:ext cx="1270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520185" w14:textId="77777777" w:rsidR="003E319A" w:rsidRPr="00975B92" w:rsidRDefault="003E319A" w:rsidP="003E319A">
                            <w:pPr>
                              <w:rPr>
                                <w:sz w:val="15"/>
                              </w:rPr>
                            </w:pPr>
                            <w:r w:rsidRPr="00975B92">
                              <w:rPr>
                                <w:rFonts w:ascii="Eras Bold ITC" w:hAnsi="Eras Bold ITC" w:cs="Eras Bold ITC"/>
                                <w:color w:val="000000"/>
                                <w:sz w:val="57"/>
                                <w:szCs w:val="8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0" y="43707"/>
                          <a:ext cx="3365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2D16D" w14:textId="77777777" w:rsidR="003E319A" w:rsidRPr="00975B92" w:rsidRDefault="003E319A" w:rsidP="003E319A">
                            <w:pPr>
                              <w:rPr>
                                <w:sz w:val="15"/>
                              </w:rPr>
                            </w:pPr>
                            <w:r w:rsidRPr="00975B92">
                              <w:rPr>
                                <w:color w:val="000000"/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777" y="44418"/>
                          <a:ext cx="647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176A3D" w14:textId="77777777" w:rsidR="003E319A" w:rsidRPr="00975B92" w:rsidRDefault="003E319A" w:rsidP="003E319A">
                            <w:pPr>
                              <w:rPr>
                                <w:sz w:val="15"/>
                              </w:rPr>
                            </w:pPr>
                            <w:r w:rsidRPr="00975B92">
                              <w:rPr>
                                <w:color w:val="000000"/>
                                <w:sz w:val="29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90254" y="43707"/>
                          <a:ext cx="3365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B4FFE2" w14:textId="77777777" w:rsidR="003E319A" w:rsidRPr="00975B92" w:rsidRDefault="003E319A" w:rsidP="003E319A">
                            <w:pPr>
                              <w:rPr>
                                <w:sz w:val="15"/>
                              </w:rPr>
                            </w:pPr>
                            <w:r w:rsidRPr="00975B92">
                              <w:rPr>
                                <w:color w:val="000000"/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91320" y="44418"/>
                          <a:ext cx="647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963989" w14:textId="77777777" w:rsidR="003E319A" w:rsidRPr="00975B92" w:rsidRDefault="003E319A" w:rsidP="003E319A">
                            <w:pPr>
                              <w:rPr>
                                <w:sz w:val="15"/>
                              </w:rPr>
                            </w:pPr>
                            <w:r w:rsidRPr="00975B92">
                              <w:rPr>
                                <w:color w:val="000000"/>
                                <w:sz w:val="29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198631" y="43707"/>
                          <a:ext cx="3429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C0642F" w14:textId="77777777" w:rsidR="003E319A" w:rsidRPr="00975B92" w:rsidRDefault="003E319A" w:rsidP="003E319A">
                            <w:pPr>
                              <w:rPr>
                                <w:sz w:val="15"/>
                              </w:rPr>
                            </w:pPr>
                            <w:r w:rsidRPr="00975B92">
                              <w:rPr>
                                <w:color w:val="000000"/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201829" y="44418"/>
                          <a:ext cx="647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42FFC9" w14:textId="0B6162B4" w:rsidR="003E319A" w:rsidRPr="00975B92" w:rsidRDefault="003E319A" w:rsidP="003E319A">
                            <w:pPr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 rot="5460000">
                          <a:off x="507769" y="475090"/>
                          <a:ext cx="22733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C86E86" w14:textId="77777777" w:rsidR="003E319A" w:rsidRPr="00975B92" w:rsidRDefault="003E319A" w:rsidP="003E319A">
                            <w:pPr>
                              <w:rPr>
                                <w:sz w:val="15"/>
                              </w:rPr>
                            </w:pPr>
                            <w:r w:rsidRPr="00975B92">
                              <w:rPr>
                                <w:color w:val="0000FF"/>
                                <w:sz w:val="9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 rot="5460000">
                          <a:off x="366347" y="460166"/>
                          <a:ext cx="22733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C08258" w14:textId="77777777" w:rsidR="003E319A" w:rsidRPr="00975B92" w:rsidRDefault="003E319A" w:rsidP="003E319A">
                            <w:pPr>
                              <w:rPr>
                                <w:sz w:val="15"/>
                              </w:rPr>
                            </w:pPr>
                            <w:r w:rsidRPr="00975B92">
                              <w:rPr>
                                <w:color w:val="0000FF"/>
                                <w:sz w:val="19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 rot="5460000">
                          <a:off x="515231" y="582758"/>
                          <a:ext cx="22733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95D3B1" w14:textId="77777777" w:rsidR="003E319A" w:rsidRPr="00975B92" w:rsidRDefault="003E319A" w:rsidP="003E319A">
                            <w:pPr>
                              <w:rPr>
                                <w:sz w:val="15"/>
                              </w:rPr>
                            </w:pPr>
                            <w:r w:rsidRPr="00975B92">
                              <w:rPr>
                                <w:color w:val="0000FF"/>
                                <w:sz w:val="12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 rot="5460000">
                          <a:off x="363859" y="566413"/>
                          <a:ext cx="22733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042D85" w14:textId="77777777" w:rsidR="003E319A" w:rsidRPr="00975B92" w:rsidRDefault="003E319A" w:rsidP="003E319A">
                            <w:pPr>
                              <w:rPr>
                                <w:sz w:val="15"/>
                              </w:rPr>
                            </w:pPr>
                            <w:r w:rsidRPr="00975B92">
                              <w:rPr>
                                <w:color w:val="0000FF"/>
                                <w:sz w:val="25"/>
                                <w:szCs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 rot="5460000">
                          <a:off x="515231" y="690071"/>
                          <a:ext cx="22733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CFFCDB" w14:textId="77777777" w:rsidR="003E319A" w:rsidRPr="00975B92" w:rsidRDefault="003E319A" w:rsidP="003E319A">
                            <w:pPr>
                              <w:rPr>
                                <w:sz w:val="15"/>
                              </w:rPr>
                            </w:pPr>
                            <w:r w:rsidRPr="00975B92">
                              <w:rPr>
                                <w:color w:val="0000FF"/>
                                <w:sz w:val="12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 rot="5460000">
                          <a:off x="364215" y="673015"/>
                          <a:ext cx="22733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9A38D8" w14:textId="77777777" w:rsidR="003E319A" w:rsidRPr="00975B92" w:rsidRDefault="003E319A" w:rsidP="003E319A">
                            <w:pPr>
                              <w:rPr>
                                <w:sz w:val="15"/>
                              </w:rPr>
                            </w:pPr>
                            <w:r w:rsidRPr="00975B92">
                              <w:rPr>
                                <w:color w:val="0000FF"/>
                                <w:sz w:val="25"/>
                                <w:szCs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733406" y="481841"/>
                          <a:ext cx="205549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56783" w14:textId="6D042255" w:rsidR="003E319A" w:rsidRPr="004C5034" w:rsidRDefault="003E319A" w:rsidP="003E319A">
                            <w:pPr>
                              <w:rPr>
                                <w:rFonts w:ascii="Eras Bold ITC" w:hAnsi="Eras Bold ITC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1925192" y="428540"/>
                          <a:ext cx="12763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155C6" w14:textId="77777777" w:rsidR="003E319A" w:rsidRPr="00975B92" w:rsidRDefault="003E319A" w:rsidP="003E319A">
                            <w:pPr>
                              <w:rPr>
                                <w:sz w:val="15"/>
                              </w:rPr>
                            </w:pPr>
                            <w:r w:rsidRPr="00975B92">
                              <w:rPr>
                                <w:rFonts w:ascii="Eras Bold ITC" w:hAnsi="Eras Bold ITC" w:cs="Eras Bold ITC"/>
                                <w:color w:val="000000"/>
                                <w:sz w:val="57"/>
                                <w:szCs w:val="8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274220" id="Canvas 51" o:spid="_x0000_s1026" editas="canvas" style="position:absolute;margin-left:0;margin-top:0;width:241.85pt;height:73.6pt;z-index:-251655168;mso-position-horizontal:left;mso-position-horizontal-relative:margin" coordsize="30714,9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0714;height:9347;visibility:visible;mso-wrap-style:square">
                <v:fill o:detectmouseclick="t"/>
                <v:path o:connecttype="none"/>
              </v:shape>
              <v:rect id="Rectangle 4" o:spid="_x0000_s1028" style="position:absolute;left:4171;top:813;width:26448;height:3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61BF5976" w14:textId="52A60253" w:rsidR="003E319A" w:rsidRPr="004C5034" w:rsidRDefault="003E319A" w:rsidP="003E319A">
                      <w:pPr>
                        <w:rPr>
                          <w:rFonts w:ascii="Eras Bold ITC" w:hAnsi="Eras Bold ITC"/>
                          <w:sz w:val="15"/>
                        </w:rPr>
                      </w:pPr>
                    </w:p>
                  </w:txbxContent>
                </v:textbox>
              </v:rect>
              <v:rect id="Rectangle 5" o:spid="_x0000_s1029" style="position:absolute;left:20154;top:202;width:1270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raxAAAANoAAAAPAAAAZHJzL2Rvd25yZXYueG1sRI9Ba8JA&#10;FITvBf/D8gQvpW4qUt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HTQitrEAAAA2gAAAA8A&#10;AAAAAAAAAAAAAAAABwIAAGRycy9kb3ducmV2LnhtbFBLBQYAAAAAAwADALcAAAD4AgAAAAA=&#10;" filled="f" stroked="f">
                <v:textbox style="mso-fit-shape-to-text:t" inset="0,0,0,0">
                  <w:txbxContent>
                    <w:p w14:paraId="6D520185" w14:textId="77777777" w:rsidR="003E319A" w:rsidRPr="00975B92" w:rsidRDefault="003E319A" w:rsidP="003E319A">
                      <w:pPr>
                        <w:rPr>
                          <w:sz w:val="15"/>
                        </w:rPr>
                      </w:pPr>
                      <w:r w:rsidRPr="00975B92">
                        <w:rPr>
                          <w:rFonts w:ascii="Eras Bold ITC" w:hAnsi="Eras Bold ITC" w:cs="Eras Bold ITC"/>
                          <w:color w:val="000000"/>
                          <w:sz w:val="57"/>
                          <w:szCs w:val="86"/>
                        </w:rPr>
                        <w:t xml:space="preserve"> </w:t>
                      </w:r>
                    </w:p>
                  </w:txbxContent>
                </v:textbox>
              </v:rect>
              <v:rect id="Rectangle 6" o:spid="_x0000_s1030" style="position:absolute;top:437;width:33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9BxAAAANoAAAAPAAAAZHJzL2Rvd25yZXYueG1sRI9Ba8JA&#10;FITvBf/D8gQvpW4qW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BucL0HEAAAA2gAAAA8A&#10;AAAAAAAAAAAAAAAABwIAAGRycy9kb3ducmV2LnhtbFBLBQYAAAAAAwADALcAAAD4AgAAAAA=&#10;" filled="f" stroked="f">
                <v:textbox style="mso-fit-shape-to-text:t" inset="0,0,0,0">
                  <w:txbxContent>
                    <w:p w14:paraId="76F2D16D" w14:textId="77777777" w:rsidR="003E319A" w:rsidRPr="00975B92" w:rsidRDefault="003E319A" w:rsidP="003E319A">
                      <w:pPr>
                        <w:rPr>
                          <w:sz w:val="15"/>
                        </w:rPr>
                      </w:pPr>
                      <w:r w:rsidRPr="00975B92">
                        <w:rPr>
                          <w:color w:val="000000"/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7" o:spid="_x0000_s1031" style="position:absolute;left:17;top:444;width:648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" filled="f" stroked="f">
                <v:textbox style="mso-fit-shape-to-text:t" inset="0,0,0,0">
                  <w:txbxContent>
                    <w:p w14:paraId="64176A3D" w14:textId="77777777" w:rsidR="003E319A" w:rsidRPr="00975B92" w:rsidRDefault="003E319A" w:rsidP="003E319A">
                      <w:pPr>
                        <w:rPr>
                          <w:sz w:val="15"/>
                        </w:rPr>
                      </w:pPr>
                      <w:r w:rsidRPr="00975B92">
                        <w:rPr>
                          <w:color w:val="000000"/>
                          <w:sz w:val="29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32" style="position:absolute;left:902;top:437;width:337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" filled="f" stroked="f">
                <v:textbox style="mso-fit-shape-to-text:t" inset="0,0,0,0">
                  <w:txbxContent>
                    <w:p w14:paraId="2FB4FFE2" w14:textId="77777777" w:rsidR="003E319A" w:rsidRPr="00975B92" w:rsidRDefault="003E319A" w:rsidP="003E319A">
                      <w:pPr>
                        <w:rPr>
                          <w:sz w:val="15"/>
                        </w:rPr>
                      </w:pPr>
                      <w:r w:rsidRPr="00975B92">
                        <w:rPr>
                          <w:color w:val="000000"/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3" style="position:absolute;left:913;top:444;width:647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" filled="f" stroked="f">
                <v:textbox style="mso-fit-shape-to-text:t" inset="0,0,0,0">
                  <w:txbxContent>
                    <w:p w14:paraId="3E963989" w14:textId="77777777" w:rsidR="003E319A" w:rsidRPr="00975B92" w:rsidRDefault="003E319A" w:rsidP="003E319A">
                      <w:pPr>
                        <w:rPr>
                          <w:sz w:val="15"/>
                        </w:rPr>
                      </w:pPr>
                      <w:r w:rsidRPr="00975B92">
                        <w:rPr>
                          <w:color w:val="000000"/>
                          <w:sz w:val="29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4" style="position:absolute;left:1986;top:437;width:34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" filled="f" stroked="f">
                <v:textbox style="mso-fit-shape-to-text:t" inset="0,0,0,0">
                  <w:txbxContent>
                    <w:p w14:paraId="7EC0642F" w14:textId="77777777" w:rsidR="003E319A" w:rsidRPr="00975B92" w:rsidRDefault="003E319A" w:rsidP="003E319A">
                      <w:pPr>
                        <w:rPr>
                          <w:sz w:val="15"/>
                        </w:rPr>
                      </w:pPr>
                      <w:r w:rsidRPr="00975B92">
                        <w:rPr>
                          <w:color w:val="000000"/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5" style="position:absolute;left:2018;top:444;width:647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" filled="f" stroked="f">
                <v:textbox style="mso-fit-shape-to-text:t" inset="0,0,0,0">
                  <w:txbxContent>
                    <w:p w14:paraId="1542FFC9" w14:textId="0B6162B4" w:rsidR="003E319A" w:rsidRPr="00975B92" w:rsidRDefault="003E319A" w:rsidP="003E319A">
                      <w:pPr>
                        <w:rPr>
                          <w:sz w:val="15"/>
                        </w:rPr>
                      </w:pPr>
                    </w:p>
                  </w:txbxContent>
                </v:textbox>
              </v:rect>
              <v:rect id="Rectangle 15" o:spid="_x0000_s1036" style="position:absolute;left:5077;top:4750;width:2274;height:2273;rotation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" filled="f" stroked="f">
                <v:textbox style="mso-fit-shape-to-text:t" inset="0,0,0,0">
                  <w:txbxContent>
                    <w:p w14:paraId="3EC86E86" w14:textId="77777777" w:rsidR="003E319A" w:rsidRPr="00975B92" w:rsidRDefault="003E319A" w:rsidP="003E319A">
                      <w:pPr>
                        <w:rPr>
                          <w:sz w:val="15"/>
                        </w:rPr>
                      </w:pPr>
                      <w:r w:rsidRPr="00975B92">
                        <w:rPr>
                          <w:color w:val="0000FF"/>
                          <w:sz w:val="9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16" o:spid="_x0000_s1037" style="position:absolute;left:3663;top:4601;width:2273;height:2273;rotation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" filled="f" stroked="f">
                <v:textbox style="mso-fit-shape-to-text:t" inset="0,0,0,0">
                  <w:txbxContent>
                    <w:p w14:paraId="2EC08258" w14:textId="77777777" w:rsidR="003E319A" w:rsidRPr="00975B92" w:rsidRDefault="003E319A" w:rsidP="003E319A">
                      <w:pPr>
                        <w:rPr>
                          <w:sz w:val="15"/>
                        </w:rPr>
                      </w:pPr>
                      <w:r w:rsidRPr="00975B92">
                        <w:rPr>
                          <w:color w:val="0000FF"/>
                          <w:sz w:val="19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rect>
              <v:rect id="Rectangle 18" o:spid="_x0000_s1038" style="position:absolute;left:5152;top:5827;width:2273;height:2273;rotation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" filled="f" stroked="f">
                <v:textbox style="mso-fit-shape-to-text:t" inset="0,0,0,0">
                  <w:txbxContent>
                    <w:p w14:paraId="2395D3B1" w14:textId="77777777" w:rsidR="003E319A" w:rsidRPr="00975B92" w:rsidRDefault="003E319A" w:rsidP="003E319A">
                      <w:pPr>
                        <w:rPr>
                          <w:sz w:val="15"/>
                        </w:rPr>
                      </w:pPr>
                      <w:r w:rsidRPr="00975B92">
                        <w:rPr>
                          <w:color w:val="0000FF"/>
                          <w:sz w:val="12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39" style="position:absolute;left:3638;top:5664;width:2273;height:2273;rotation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" filled="f" stroked="f">
                <v:textbox style="mso-fit-shape-to-text:t" inset="0,0,0,0">
                  <w:txbxContent>
                    <w:p w14:paraId="4A042D85" w14:textId="77777777" w:rsidR="003E319A" w:rsidRPr="00975B92" w:rsidRDefault="003E319A" w:rsidP="003E319A">
                      <w:pPr>
                        <w:rPr>
                          <w:sz w:val="15"/>
                        </w:rPr>
                      </w:pPr>
                      <w:r w:rsidRPr="00975B92">
                        <w:rPr>
                          <w:color w:val="0000FF"/>
                          <w:sz w:val="25"/>
                          <w:szCs w:val="38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40" style="position:absolute;left:5152;top:6900;width:2274;height:2273;rotation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" filled="f" stroked="f">
                <v:textbox style="mso-fit-shape-to-text:t" inset="0,0,0,0">
                  <w:txbxContent>
                    <w:p w14:paraId="17CFFCDB" w14:textId="77777777" w:rsidR="003E319A" w:rsidRPr="00975B92" w:rsidRDefault="003E319A" w:rsidP="003E319A">
                      <w:pPr>
                        <w:rPr>
                          <w:sz w:val="15"/>
                        </w:rPr>
                      </w:pPr>
                      <w:r w:rsidRPr="00975B92">
                        <w:rPr>
                          <w:color w:val="0000FF"/>
                          <w:sz w:val="12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2" o:spid="_x0000_s1041" style="position:absolute;left:3642;top:6730;width:2273;height:2273;rotation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" filled="f" stroked="f">
                <v:textbox style="mso-fit-shape-to-text:t" inset="0,0,0,0">
                  <w:txbxContent>
                    <w:p w14:paraId="7F9A38D8" w14:textId="77777777" w:rsidR="003E319A" w:rsidRPr="00975B92" w:rsidRDefault="003E319A" w:rsidP="003E319A">
                      <w:pPr>
                        <w:rPr>
                          <w:sz w:val="15"/>
                        </w:rPr>
                      </w:pPr>
                      <w:r w:rsidRPr="00975B92">
                        <w:rPr>
                          <w:color w:val="0000FF"/>
                          <w:sz w:val="25"/>
                          <w:szCs w:val="38"/>
                        </w:rPr>
                        <w:t xml:space="preserve"> </w:t>
                      </w:r>
                    </w:p>
                  </w:txbxContent>
                </v:textbox>
              </v:rect>
              <v:rect id="Rectangle 24" o:spid="_x0000_s1042" style="position:absolute;left:7334;top:4818;width:20555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" filled="f" stroked="f">
                <v:textbox style="mso-fit-shape-to-text:t" inset="0,0,0,0">
                  <w:txbxContent>
                    <w:p w14:paraId="08856783" w14:textId="6D042255" w:rsidR="003E319A" w:rsidRPr="004C5034" w:rsidRDefault="003E319A" w:rsidP="003E319A">
                      <w:pPr>
                        <w:rPr>
                          <w:rFonts w:ascii="Eras Bold ITC" w:hAnsi="Eras Bold ITC"/>
                          <w:sz w:val="15"/>
                        </w:rPr>
                      </w:pPr>
                    </w:p>
                  </w:txbxContent>
                </v:textbox>
              </v:rect>
              <v:rect id="Rectangle 25" o:spid="_x0000_s1043" style="position:absolute;left:19251;top:4285;width:1277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" filled="f" stroked="f">
                <v:textbox style="mso-fit-shape-to-text:t" inset="0,0,0,0">
                  <w:txbxContent>
                    <w:p w14:paraId="472155C6" w14:textId="77777777" w:rsidR="003E319A" w:rsidRPr="00975B92" w:rsidRDefault="003E319A" w:rsidP="003E319A">
                      <w:pPr>
                        <w:rPr>
                          <w:sz w:val="15"/>
                        </w:rPr>
                      </w:pPr>
                      <w:r w:rsidRPr="00975B92">
                        <w:rPr>
                          <w:rFonts w:ascii="Eras Bold ITC" w:hAnsi="Eras Bold ITC" w:cs="Eras Bold ITC"/>
                          <w:color w:val="000000"/>
                          <w:sz w:val="57"/>
                          <w:szCs w:val="86"/>
                        </w:rPr>
                        <w:t xml:space="preserve"> 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8C7D94C" wp14:editId="7A5627FE">
              <wp:simplePos x="0" y="0"/>
              <wp:positionH relativeFrom="margin">
                <wp:align>right</wp:align>
              </wp:positionH>
              <wp:positionV relativeFrom="paragraph">
                <wp:posOffset>281939</wp:posOffset>
              </wp:positionV>
              <wp:extent cx="3686175" cy="0"/>
              <wp:effectExtent l="38100" t="38100" r="0" b="38100"/>
              <wp:wrapNone/>
              <wp:docPr id="240979395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3686175" cy="0"/>
                      </a:xfrm>
                      <a:prstGeom prst="line">
                        <a:avLst/>
                      </a:prstGeom>
                      <a:noFill/>
                      <a:ln w="85725" cap="flat" cmpd="tri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2095C1" id="Straight Connector 3" o:spid="_x0000_s1026" style="position:absolute;flip:x y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239.05pt,22.2pt" to="529.3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" strokecolor="windowText" strokeweight="6.75pt">
              <v:stroke linestyle="thickBetweenThin" joinstyle="miter"/>
              <o:lock v:ext="edit" shapetype="f"/>
              <w10:wrap anchorx="margin"/>
            </v:line>
          </w:pict>
        </mc:Fallback>
      </mc:AlternateContent>
    </w:r>
  </w:p>
  <w:p w14:paraId="3C9F1408" w14:textId="4775EA9D" w:rsidR="003E319A" w:rsidRPr="001E1A69" w:rsidRDefault="00A63C56" w:rsidP="003E319A">
    <w:pPr>
      <w:spacing w:after="0" w:line="276" w:lineRule="auto"/>
      <w:rPr>
        <w:rFonts w:ascii="Arial" w:eastAsia="Times New Roman" w:hAnsi="Arial" w:cs="Arial"/>
        <w:sz w:val="18"/>
        <w:szCs w:val="18"/>
      </w:rPr>
    </w:pPr>
    <w:r>
      <w:rPr>
        <w:noProof/>
        <w:sz w:val="15"/>
      </w:rPr>
      <w:drawing>
        <wp:inline distT="0" distB="0" distL="0" distR="0" wp14:anchorId="520A3F16" wp14:editId="6E231D82">
          <wp:extent cx="1990725" cy="663575"/>
          <wp:effectExtent l="0" t="0" r="9525" b="317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327" cy="69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06D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721AB" wp14:editId="02566539">
              <wp:simplePos x="0" y="0"/>
              <wp:positionH relativeFrom="margin">
                <wp:posOffset>4229100</wp:posOffset>
              </wp:positionH>
              <wp:positionV relativeFrom="paragraph">
                <wp:posOffset>16510</wp:posOffset>
              </wp:positionV>
              <wp:extent cx="1800225" cy="695325"/>
              <wp:effectExtent l="0" t="0" r="0" b="0"/>
              <wp:wrapNone/>
              <wp:docPr id="13826982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1B816E" w14:textId="77777777" w:rsidR="00A63C56" w:rsidRDefault="00A63C56" w:rsidP="003E319A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18"/>
                            </w:rPr>
                          </w:pPr>
                        </w:p>
                        <w:p w14:paraId="287B59E3" w14:textId="4ABA9CBB" w:rsidR="003E319A" w:rsidRPr="00AD280C" w:rsidRDefault="003E319A" w:rsidP="003E319A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18"/>
                            </w:rPr>
                          </w:pPr>
                          <w:r w:rsidRPr="00AD280C">
                            <w:rPr>
                              <w:rFonts w:ascii="Times New Roman" w:hAnsi="Times New Roman" w:cs="Times New Roman"/>
                              <w:sz w:val="20"/>
                              <w:szCs w:val="18"/>
                            </w:rPr>
                            <w:t>(731) 968-5213 Water Systems</w:t>
                          </w:r>
                        </w:p>
                        <w:p w14:paraId="1F341C87" w14:textId="77777777" w:rsidR="003E319A" w:rsidRPr="00AD280C" w:rsidRDefault="003E319A" w:rsidP="003E319A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18"/>
                            </w:rPr>
                          </w:pPr>
                          <w:r w:rsidRPr="00AD280C">
                            <w:rPr>
                              <w:rFonts w:ascii="Times New Roman" w:hAnsi="Times New Roman" w:cs="Times New Roman"/>
                              <w:sz w:val="20"/>
                              <w:szCs w:val="18"/>
                            </w:rPr>
                            <w:t>(731) 968-2917 Gas System</w:t>
                          </w:r>
                        </w:p>
                        <w:p w14:paraId="2D373053" w14:textId="77777777" w:rsidR="003E319A" w:rsidRDefault="003E319A" w:rsidP="003E319A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18"/>
                            </w:rPr>
                          </w:pPr>
                          <w:r w:rsidRPr="00AD280C">
                            <w:rPr>
                              <w:rFonts w:ascii="Times New Roman" w:hAnsi="Times New Roman" w:cs="Times New Roman"/>
                              <w:sz w:val="20"/>
                              <w:szCs w:val="18"/>
                            </w:rPr>
                            <w:t xml:space="preserve">(731) 968-6652 </w:t>
                          </w:r>
                          <w:r w:rsidR="004F3CE1">
                            <w:rPr>
                              <w:rFonts w:ascii="Times New Roman" w:hAnsi="Times New Roman" w:cs="Times New Roman"/>
                              <w:sz w:val="20"/>
                              <w:szCs w:val="18"/>
                            </w:rPr>
                            <w:t xml:space="preserve">Office </w:t>
                          </w:r>
                          <w:r w:rsidRPr="00AD280C">
                            <w:rPr>
                              <w:rFonts w:ascii="Times New Roman" w:hAnsi="Times New Roman" w:cs="Times New Roman"/>
                              <w:sz w:val="20"/>
                              <w:szCs w:val="18"/>
                            </w:rPr>
                            <w:t>Fax</w:t>
                          </w:r>
                        </w:p>
                        <w:p w14:paraId="3945AC5B" w14:textId="77777777" w:rsidR="004F3CE1" w:rsidRPr="00AD280C" w:rsidRDefault="004F3CE1" w:rsidP="003E319A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18"/>
                            </w:rPr>
                          </w:pPr>
                        </w:p>
                        <w:p w14:paraId="40F1EE7C" w14:textId="77777777" w:rsidR="003E319A" w:rsidRPr="00891BA7" w:rsidRDefault="003E319A" w:rsidP="003E319A">
                          <w:pPr>
                            <w:spacing w:line="276" w:lineRule="aut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721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333pt;margin-top:1.3pt;width:141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" stroked="f">
              <v:textbox>
                <w:txbxContent>
                  <w:p w14:paraId="741B816E" w14:textId="77777777" w:rsidR="00A63C56" w:rsidRDefault="00A63C56" w:rsidP="003E319A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18"/>
                      </w:rPr>
                    </w:pPr>
                  </w:p>
                  <w:p w14:paraId="287B59E3" w14:textId="4ABA9CBB" w:rsidR="003E319A" w:rsidRPr="00AD280C" w:rsidRDefault="003E319A" w:rsidP="003E319A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18"/>
                      </w:rPr>
                    </w:pPr>
                    <w:r w:rsidRPr="00AD280C">
                      <w:rPr>
                        <w:rFonts w:ascii="Times New Roman" w:hAnsi="Times New Roman" w:cs="Times New Roman"/>
                        <w:sz w:val="20"/>
                        <w:szCs w:val="18"/>
                      </w:rPr>
                      <w:t>(731) 968-5213 Water Systems</w:t>
                    </w:r>
                  </w:p>
                  <w:p w14:paraId="1F341C87" w14:textId="77777777" w:rsidR="003E319A" w:rsidRPr="00AD280C" w:rsidRDefault="003E319A" w:rsidP="003E319A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18"/>
                      </w:rPr>
                    </w:pPr>
                    <w:r w:rsidRPr="00AD280C">
                      <w:rPr>
                        <w:rFonts w:ascii="Times New Roman" w:hAnsi="Times New Roman" w:cs="Times New Roman"/>
                        <w:sz w:val="20"/>
                        <w:szCs w:val="18"/>
                      </w:rPr>
                      <w:t>(731) 968-2917 Gas System</w:t>
                    </w:r>
                  </w:p>
                  <w:p w14:paraId="2D373053" w14:textId="77777777" w:rsidR="003E319A" w:rsidRDefault="003E319A" w:rsidP="003E319A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18"/>
                      </w:rPr>
                    </w:pPr>
                    <w:r w:rsidRPr="00AD280C">
                      <w:rPr>
                        <w:rFonts w:ascii="Times New Roman" w:hAnsi="Times New Roman" w:cs="Times New Roman"/>
                        <w:sz w:val="20"/>
                        <w:szCs w:val="18"/>
                      </w:rPr>
                      <w:t xml:space="preserve">(731) 968-6652 </w:t>
                    </w:r>
                    <w:r w:rsidR="004F3CE1">
                      <w:rPr>
                        <w:rFonts w:ascii="Times New Roman" w:hAnsi="Times New Roman" w:cs="Times New Roman"/>
                        <w:sz w:val="20"/>
                        <w:szCs w:val="18"/>
                      </w:rPr>
                      <w:t xml:space="preserve">Office </w:t>
                    </w:r>
                    <w:r w:rsidRPr="00AD280C">
                      <w:rPr>
                        <w:rFonts w:ascii="Times New Roman" w:hAnsi="Times New Roman" w:cs="Times New Roman"/>
                        <w:sz w:val="20"/>
                        <w:szCs w:val="18"/>
                      </w:rPr>
                      <w:t>Fax</w:t>
                    </w:r>
                  </w:p>
                  <w:p w14:paraId="3945AC5B" w14:textId="77777777" w:rsidR="004F3CE1" w:rsidRPr="00AD280C" w:rsidRDefault="004F3CE1" w:rsidP="003E319A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18"/>
                      </w:rPr>
                    </w:pPr>
                  </w:p>
                  <w:p w14:paraId="40F1EE7C" w14:textId="77777777" w:rsidR="003E319A" w:rsidRPr="00891BA7" w:rsidRDefault="003E319A" w:rsidP="003E319A">
                    <w:pPr>
                      <w:spacing w:line="276" w:lineRule="auto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DD05444" w14:textId="77777777" w:rsidR="003E319A" w:rsidRPr="001E1A69" w:rsidRDefault="003E319A" w:rsidP="003E319A">
    <w:pPr>
      <w:spacing w:after="0" w:line="276" w:lineRule="auto"/>
      <w:rPr>
        <w:rFonts w:ascii="Times New Roman" w:eastAsia="Times New Roman" w:hAnsi="Times New Roman" w:cs="Times New Roman"/>
        <w:sz w:val="18"/>
        <w:szCs w:val="18"/>
      </w:rPr>
    </w:pPr>
    <w:r w:rsidRPr="001E1A69">
      <w:rPr>
        <w:rFonts w:ascii="Times New Roman" w:eastAsia="Times New Roman" w:hAnsi="Times New Roman" w:cs="Times New Roman"/>
        <w:sz w:val="18"/>
        <w:szCs w:val="18"/>
      </w:rPr>
      <w:t>54 Monroe Avenue</w:t>
    </w:r>
  </w:p>
  <w:p w14:paraId="7C3D9AFA" w14:textId="77777777" w:rsidR="003E319A" w:rsidRPr="004A77A7" w:rsidRDefault="003E319A" w:rsidP="004A77A7">
    <w:pPr>
      <w:spacing w:after="0" w:line="276" w:lineRule="auto"/>
      <w:rPr>
        <w:rFonts w:ascii="Times New Roman" w:eastAsia="Times New Roman" w:hAnsi="Times New Roman" w:cs="Times New Roman"/>
        <w:sz w:val="18"/>
        <w:szCs w:val="18"/>
      </w:rPr>
    </w:pPr>
    <w:r w:rsidRPr="001E1A69">
      <w:rPr>
        <w:rFonts w:ascii="Times New Roman" w:eastAsia="Times New Roman" w:hAnsi="Times New Roman" w:cs="Times New Roman"/>
        <w:sz w:val="18"/>
        <w:szCs w:val="18"/>
      </w:rPr>
      <w:t>Lexington, TN 38351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3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9A"/>
    <w:rsid w:val="000806DF"/>
    <w:rsid w:val="000D5C79"/>
    <w:rsid w:val="00351CF5"/>
    <w:rsid w:val="0039554E"/>
    <w:rsid w:val="003A5C3B"/>
    <w:rsid w:val="003E319A"/>
    <w:rsid w:val="004A77A7"/>
    <w:rsid w:val="004C5034"/>
    <w:rsid w:val="004F3CE1"/>
    <w:rsid w:val="0060691D"/>
    <w:rsid w:val="00623467"/>
    <w:rsid w:val="006E06DE"/>
    <w:rsid w:val="007856A0"/>
    <w:rsid w:val="00794404"/>
    <w:rsid w:val="007D7F20"/>
    <w:rsid w:val="008422D5"/>
    <w:rsid w:val="008E6016"/>
    <w:rsid w:val="00A63C56"/>
    <w:rsid w:val="00B74DDF"/>
    <w:rsid w:val="00C57793"/>
    <w:rsid w:val="00CE727F"/>
    <w:rsid w:val="00DA45EB"/>
    <w:rsid w:val="00DD33EA"/>
    <w:rsid w:val="00E01D9A"/>
    <w:rsid w:val="00E3156D"/>
    <w:rsid w:val="00F0693A"/>
    <w:rsid w:val="00F11733"/>
    <w:rsid w:val="00F267D7"/>
    <w:rsid w:val="00F4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10"/>
    <o:shapelayout v:ext="edit">
      <o:idmap v:ext="edit" data="1"/>
    </o:shapelayout>
  </w:shapeDefaults>
  <w:decimalSymbol w:val="."/>
  <w:listSeparator w:val=","/>
  <w14:docId w14:val="07701C2F"/>
  <w15:docId w15:val="{41768D0E-37DE-45D7-8601-19EC036F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19A"/>
  </w:style>
  <w:style w:type="paragraph" w:styleId="Footer">
    <w:name w:val="footer"/>
    <w:basedOn w:val="Normal"/>
    <w:link w:val="FooterChar"/>
    <w:uiPriority w:val="99"/>
    <w:unhideWhenUsed/>
    <w:rsid w:val="003E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19A"/>
  </w:style>
  <w:style w:type="character" w:styleId="Hyperlink">
    <w:name w:val="Hyperlink"/>
    <w:basedOn w:val="DefaultParagraphFont"/>
    <w:uiPriority w:val="99"/>
    <w:unhideWhenUsed/>
    <w:rsid w:val="00E01D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D9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80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6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Wood</dc:creator>
  <cp:keywords/>
  <dc:description/>
  <cp:lastModifiedBy>Mallory Lowery</cp:lastModifiedBy>
  <cp:revision>2</cp:revision>
  <cp:lastPrinted>2023-11-14T15:40:00Z</cp:lastPrinted>
  <dcterms:created xsi:type="dcterms:W3CDTF">2024-07-30T15:45:00Z</dcterms:created>
  <dcterms:modified xsi:type="dcterms:W3CDTF">2024-07-30T15:45:00Z</dcterms:modified>
</cp:coreProperties>
</file>